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75" w:rsidRPr="00CB0AEB" w:rsidRDefault="00E804AC" w:rsidP="002F16D2">
      <w:pPr>
        <w:jc w:val="center"/>
        <w:rPr>
          <w:rFonts w:cstheme="minorHAnsi"/>
          <w:b/>
          <w:bCs/>
          <w:sz w:val="40"/>
          <w:szCs w:val="40"/>
          <w:lang w:val="en-US"/>
        </w:rPr>
      </w:pPr>
      <w:r w:rsidRPr="00CB0AEB">
        <w:rPr>
          <w:rFonts w:cstheme="minorHAnsi"/>
          <w:b/>
          <w:bCs/>
          <w:sz w:val="40"/>
          <w:szCs w:val="40"/>
          <w:lang w:val="en-US"/>
        </w:rPr>
        <w:t xml:space="preserve">Tanz </w:t>
      </w:r>
      <w:proofErr w:type="spellStart"/>
      <w:r w:rsidRPr="00CB0AEB">
        <w:rPr>
          <w:rFonts w:cstheme="minorHAnsi"/>
          <w:b/>
          <w:bCs/>
          <w:sz w:val="40"/>
          <w:szCs w:val="40"/>
          <w:lang w:val="en-US"/>
        </w:rPr>
        <w:t>im</w:t>
      </w:r>
      <w:proofErr w:type="spellEnd"/>
      <w:r w:rsidRPr="00CB0AEB">
        <w:rPr>
          <w:rFonts w:cstheme="minorHAnsi"/>
          <w:b/>
          <w:bCs/>
          <w:sz w:val="40"/>
          <w:szCs w:val="40"/>
          <w:lang w:val="en-US"/>
        </w:rPr>
        <w:t xml:space="preserve"> August 202</w:t>
      </w:r>
      <w:r w:rsidR="0019752B" w:rsidRPr="00CB0AEB">
        <w:rPr>
          <w:rFonts w:cstheme="minorHAnsi"/>
          <w:b/>
          <w:bCs/>
          <w:sz w:val="40"/>
          <w:szCs w:val="40"/>
          <w:lang w:val="en-US"/>
        </w:rPr>
        <w:t>5</w:t>
      </w:r>
    </w:p>
    <w:p w:rsidR="002F16D2" w:rsidRPr="00CB0AEB" w:rsidRDefault="002F16D2" w:rsidP="002F16D2">
      <w:pPr>
        <w:jc w:val="center"/>
        <w:rPr>
          <w:rFonts w:cstheme="minorHAnsi"/>
          <w:lang w:val="en-US"/>
        </w:rPr>
      </w:pPr>
    </w:p>
    <w:p w:rsidR="00E804AC" w:rsidRPr="00CB0AEB" w:rsidRDefault="00CB0AEB" w:rsidP="002F16D2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CB0AEB">
        <w:rPr>
          <w:rFonts w:cstheme="minorHAnsi"/>
          <w:lang w:val="en-US"/>
        </w:rPr>
        <w:t xml:space="preserve">ress </w:t>
      </w:r>
      <w:r>
        <w:rPr>
          <w:rFonts w:cstheme="minorHAnsi"/>
          <w:lang w:val="en-US"/>
        </w:rPr>
        <w:t>a</w:t>
      </w:r>
      <w:r w:rsidRPr="00CB0AEB">
        <w:rPr>
          <w:rFonts w:cstheme="minorHAnsi"/>
          <w:lang w:val="en-US"/>
        </w:rPr>
        <w:t>ccreditation</w:t>
      </w:r>
      <w:r w:rsidRPr="00CB0AEB">
        <w:rPr>
          <w:rFonts w:cstheme="minorHAnsi"/>
          <w:lang w:val="en-US"/>
        </w:rPr>
        <w:br/>
        <w:t>contact</w:t>
      </w:r>
      <w:r w:rsidR="00E804AC" w:rsidRPr="00CB0AEB">
        <w:rPr>
          <w:rFonts w:cstheme="minorHAnsi"/>
          <w:lang w:val="en-US"/>
        </w:rPr>
        <w:t xml:space="preserve"> – Mutiara Berthold / E-Mail – </w:t>
      </w:r>
      <w:hyperlink r:id="rId7" w:history="1">
        <w:r w:rsidR="00E804AC" w:rsidRPr="00CB0AEB">
          <w:rPr>
            <w:rStyle w:val="Hyperlink"/>
            <w:rFonts w:cstheme="minorHAnsi"/>
            <w:lang w:val="en-US"/>
          </w:rPr>
          <w:t>presse@tanzimaugust.de</w:t>
        </w:r>
      </w:hyperlink>
    </w:p>
    <w:p w:rsidR="00E804AC" w:rsidRPr="00CB0AEB" w:rsidRDefault="00E804AC">
      <w:pPr>
        <w:rPr>
          <w:rFonts w:cstheme="minorHAnsi"/>
          <w:lang w:val="en-US"/>
        </w:rPr>
      </w:pPr>
    </w:p>
    <w:p w:rsidR="00E804AC" w:rsidRPr="00CB0AEB" w:rsidRDefault="00E804AC">
      <w:pPr>
        <w:rPr>
          <w:rFonts w:cstheme="minorHAnsi"/>
          <w:lang w:val="en-US"/>
        </w:rPr>
      </w:pPr>
    </w:p>
    <w:p w:rsidR="00840EA4" w:rsidRPr="00CB0AEB" w:rsidRDefault="00840EA4">
      <w:pPr>
        <w:rPr>
          <w:rFonts w:cstheme="minorHAnsi"/>
          <w:sz w:val="20"/>
          <w:szCs w:val="20"/>
          <w:lang w:val="en-US"/>
        </w:rPr>
        <w:sectPr w:rsidR="00840EA4" w:rsidRPr="00CB0AE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40EA4" w:rsidRPr="00CB0AEB" w:rsidRDefault="00CB0AEB" w:rsidP="00840EA4">
      <w:pPr>
        <w:rPr>
          <w:rFonts w:cstheme="minorHAnsi"/>
          <w:b/>
          <w:bCs/>
          <w:sz w:val="20"/>
          <w:szCs w:val="20"/>
          <w:lang w:val="de-DE"/>
        </w:rPr>
        <w:sectPr w:rsidR="00840EA4" w:rsidRPr="00CB0AEB" w:rsidSect="00840EA4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name</w:t>
      </w:r>
      <w:proofErr w:type="spellEnd"/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media</w:t>
      </w:r>
      <w:proofErr w:type="spellEnd"/>
      <w:r w:rsidR="00840EA4" w:rsidRPr="00CB0AEB">
        <w:rPr>
          <w:rFonts w:cstheme="minorHAnsi"/>
          <w:b/>
          <w:bCs/>
          <w:sz w:val="20"/>
          <w:szCs w:val="20"/>
          <w:lang w:val="de-DE"/>
        </w:rPr>
        <w:t xml:space="preserve"> / </w:t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editorial</w:t>
      </w:r>
      <w:proofErr w:type="spellEnd"/>
    </w:p>
    <w:p w:rsidR="00E73772" w:rsidRPr="00CB0AEB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="008779E8"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0"/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1"/>
    </w:p>
    <w:p w:rsidR="00E804AC" w:rsidRPr="00CB0AEB" w:rsidRDefault="00CB0AEB">
      <w:pPr>
        <w:rPr>
          <w:rFonts w:cstheme="minorHAnsi"/>
          <w:b/>
          <w:bCs/>
          <w:sz w:val="20"/>
          <w:szCs w:val="20"/>
          <w:lang w:val="de-DE"/>
        </w:rPr>
      </w:pP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address</w:t>
      </w:r>
      <w:proofErr w:type="spellEnd"/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840EA4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e-mail</w:t>
      </w:r>
      <w:proofErr w:type="spellEnd"/>
      <w:r w:rsidRPr="00CB0AEB">
        <w:rPr>
          <w:rFonts w:cstheme="minorHAnsi"/>
          <w:b/>
          <w:bCs/>
          <w:sz w:val="20"/>
          <w:szCs w:val="20"/>
          <w:lang w:val="de-DE"/>
        </w:rPr>
        <w:t xml:space="preserve"> </w:t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address</w:t>
      </w:r>
      <w:proofErr w:type="spellEnd"/>
    </w:p>
    <w:p w:rsidR="00E73772" w:rsidRPr="00CB0AEB" w:rsidRDefault="00840EA4">
      <w:pPr>
        <w:rPr>
          <w:rFonts w:cstheme="minorHAnsi"/>
          <w:b/>
          <w:bCs/>
          <w:sz w:val="20"/>
          <w:szCs w:val="20"/>
          <w:lang w:val="de-DE"/>
        </w:rPr>
      </w:pP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2"/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B0AEB">
        <w:rPr>
          <w:rFonts w:cstheme="minorHAnsi"/>
          <w:b/>
          <w:bCs/>
          <w:sz w:val="20"/>
          <w:szCs w:val="20"/>
          <w:lang w:val="de-DE"/>
        </w:rPr>
        <w:instrText xml:space="preserve"> FORMTEXT </w:instrText>
      </w:r>
      <w:r w:rsidRPr="00CB0AEB">
        <w:rPr>
          <w:rFonts w:cstheme="minorHAnsi"/>
          <w:b/>
          <w:bCs/>
          <w:sz w:val="20"/>
          <w:szCs w:val="20"/>
          <w:lang w:val="de-DE"/>
        </w:rPr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separate"/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noProof/>
          <w:sz w:val="20"/>
          <w:szCs w:val="20"/>
          <w:lang w:val="de-DE"/>
        </w:rPr>
        <w:t> </w:t>
      </w:r>
      <w:r w:rsidRPr="00CB0AEB">
        <w:rPr>
          <w:rFonts w:cstheme="minorHAnsi"/>
          <w:b/>
          <w:bCs/>
          <w:sz w:val="20"/>
          <w:szCs w:val="20"/>
          <w:lang w:val="de-DE"/>
        </w:rPr>
        <w:fldChar w:fldCharType="end"/>
      </w:r>
      <w:bookmarkEnd w:id="3"/>
    </w:p>
    <w:p w:rsidR="00E804AC" w:rsidRPr="00CB0AEB" w:rsidRDefault="00CB0AEB">
      <w:pPr>
        <w:rPr>
          <w:rFonts w:cstheme="minorHAnsi"/>
          <w:b/>
          <w:bCs/>
          <w:sz w:val="20"/>
          <w:szCs w:val="20"/>
          <w:lang w:val="de-DE"/>
        </w:rPr>
      </w:pP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country</w:t>
      </w:r>
      <w:proofErr w:type="spellEnd"/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r w:rsidR="00E804AC" w:rsidRPr="00CB0AEB">
        <w:rPr>
          <w:rFonts w:cstheme="minorHAnsi"/>
          <w:b/>
          <w:bCs/>
          <w:sz w:val="20"/>
          <w:szCs w:val="20"/>
          <w:lang w:val="de-DE"/>
        </w:rPr>
        <w:tab/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telephone</w:t>
      </w:r>
      <w:proofErr w:type="spellEnd"/>
      <w:r w:rsidRPr="00CB0AEB">
        <w:rPr>
          <w:rFonts w:cstheme="minorHAnsi"/>
          <w:b/>
          <w:bCs/>
          <w:sz w:val="20"/>
          <w:szCs w:val="20"/>
          <w:lang w:val="de-DE"/>
        </w:rPr>
        <w:t xml:space="preserve"> </w:t>
      </w:r>
      <w:proofErr w:type="spellStart"/>
      <w:r w:rsidRPr="00CB0AEB">
        <w:rPr>
          <w:rFonts w:cstheme="minorHAnsi"/>
          <w:b/>
          <w:bCs/>
          <w:sz w:val="20"/>
          <w:szCs w:val="20"/>
          <w:lang w:val="de-DE"/>
        </w:rPr>
        <w:t>number</w:t>
      </w:r>
      <w:proofErr w:type="spellEnd"/>
    </w:p>
    <w:p w:rsidR="00E804AC" w:rsidRPr="002E742F" w:rsidRDefault="00840EA4">
      <w:pPr>
        <w:rPr>
          <w:rFonts w:cstheme="minorHAnsi"/>
          <w:sz w:val="20"/>
          <w:szCs w:val="20"/>
          <w:lang w:val="de-DE"/>
        </w:rPr>
      </w:pP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4"/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tab/>
      </w:r>
      <w:r w:rsidRPr="002E742F">
        <w:rPr>
          <w:rFonts w:cstheme="minorHAnsi"/>
          <w:sz w:val="20"/>
          <w:szCs w:val="2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E742F">
        <w:rPr>
          <w:rFonts w:cstheme="minorHAnsi"/>
          <w:sz w:val="20"/>
          <w:szCs w:val="20"/>
          <w:lang w:val="de-DE"/>
        </w:rPr>
        <w:instrText xml:space="preserve"> FORMTEXT </w:instrText>
      </w:r>
      <w:r w:rsidRPr="002E742F">
        <w:rPr>
          <w:rFonts w:cstheme="minorHAnsi"/>
          <w:sz w:val="20"/>
          <w:szCs w:val="20"/>
          <w:lang w:val="de-DE"/>
        </w:rPr>
      </w:r>
      <w:r w:rsidRPr="002E742F">
        <w:rPr>
          <w:rFonts w:cstheme="minorHAnsi"/>
          <w:sz w:val="20"/>
          <w:szCs w:val="20"/>
          <w:lang w:val="de-DE"/>
        </w:rPr>
        <w:fldChar w:fldCharType="separate"/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noProof/>
          <w:sz w:val="20"/>
          <w:szCs w:val="20"/>
          <w:lang w:val="de-DE"/>
        </w:rPr>
        <w:t> </w:t>
      </w:r>
      <w:r w:rsidRPr="002E742F">
        <w:rPr>
          <w:rFonts w:cstheme="minorHAnsi"/>
          <w:sz w:val="20"/>
          <w:szCs w:val="20"/>
          <w:lang w:val="de-DE"/>
        </w:rPr>
        <w:fldChar w:fldCharType="end"/>
      </w:r>
      <w:bookmarkEnd w:id="5"/>
    </w:p>
    <w:p w:rsidR="002559CA" w:rsidRDefault="002559CA" w:rsidP="00FA332F">
      <w:pPr>
        <w:rPr>
          <w:rFonts w:cstheme="minorHAnsi"/>
          <w:sz w:val="20"/>
          <w:szCs w:val="20"/>
          <w:lang w:val="en-US"/>
        </w:rPr>
      </w:pPr>
    </w:p>
    <w:p w:rsidR="002559CA" w:rsidRPr="00185026" w:rsidRDefault="00CB0AEB" w:rsidP="00FA332F">
      <w:pPr>
        <w:rPr>
          <w:rFonts w:cstheme="minorHAnsi"/>
          <w:sz w:val="20"/>
          <w:szCs w:val="20"/>
          <w:lang w:val="en-US"/>
        </w:rPr>
      </w:pPr>
      <w:r w:rsidRPr="00CB0AEB">
        <w:rPr>
          <w:rFonts w:cstheme="minorHAnsi"/>
          <w:sz w:val="20"/>
          <w:szCs w:val="20"/>
          <w:lang w:val="en-US"/>
        </w:rPr>
        <w:t xml:space="preserve">Journalists (with appropriate proof) receive 1 press ticket and 1 accompanying ticket (costs vary depending on category) for Tanz </w:t>
      </w:r>
      <w:proofErr w:type="spellStart"/>
      <w:r w:rsidRPr="00CB0AEB">
        <w:rPr>
          <w:rFonts w:cstheme="minorHAnsi"/>
          <w:sz w:val="20"/>
          <w:szCs w:val="20"/>
          <w:lang w:val="en-US"/>
        </w:rPr>
        <w:t>im</w:t>
      </w:r>
      <w:proofErr w:type="spellEnd"/>
      <w:r w:rsidRPr="00CB0AEB">
        <w:rPr>
          <w:rFonts w:cstheme="minorHAnsi"/>
          <w:sz w:val="20"/>
          <w:szCs w:val="20"/>
          <w:lang w:val="en-US"/>
        </w:rPr>
        <w:t xml:space="preserve"> August events, subject to availability. The tickets will be confirmed to you by e-mail and can be collected from the ticket or press counter up to 30 minutes before the start of a performance.</w:t>
      </w:r>
      <w:r w:rsidR="00FA332F" w:rsidRPr="00CB0AEB">
        <w:rPr>
          <w:rFonts w:cstheme="minorHAnsi"/>
          <w:sz w:val="20"/>
          <w:szCs w:val="20"/>
          <w:lang w:val="en-US"/>
        </w:rPr>
        <w:br/>
      </w:r>
      <w:r w:rsidR="002E742F" w:rsidRPr="00CB0AEB">
        <w:rPr>
          <w:rFonts w:cstheme="minorHAnsi"/>
          <w:sz w:val="20"/>
          <w:szCs w:val="20"/>
          <w:lang w:val="en-US"/>
        </w:rPr>
        <w:br/>
      </w:r>
    </w:p>
    <w:p w:rsidR="00FA332F" w:rsidRDefault="00CB0AEB" w:rsidP="00FA332F">
      <w:pPr>
        <w:rPr>
          <w:rFonts w:cstheme="minorHAnsi"/>
          <w:sz w:val="20"/>
          <w:szCs w:val="20"/>
          <w:lang w:val="de-DE"/>
        </w:rPr>
      </w:pPr>
      <w:proofErr w:type="spellStart"/>
      <w:r>
        <w:rPr>
          <w:rFonts w:cstheme="minorHAnsi"/>
          <w:sz w:val="20"/>
          <w:szCs w:val="20"/>
          <w:lang w:val="de-DE"/>
        </w:rPr>
        <w:t>a</w:t>
      </w:r>
      <w:r w:rsidRPr="00CB0AEB">
        <w:rPr>
          <w:rFonts w:cstheme="minorHAnsi"/>
          <w:sz w:val="20"/>
          <w:szCs w:val="20"/>
          <w:lang w:val="de-DE"/>
        </w:rPr>
        <w:t>ccompanying</w:t>
      </w:r>
      <w:proofErr w:type="spellEnd"/>
      <w:r w:rsidRPr="00CB0AEB">
        <w:rPr>
          <w:rFonts w:cstheme="minorHAnsi"/>
          <w:sz w:val="20"/>
          <w:szCs w:val="20"/>
          <w:lang w:val="de-DE"/>
        </w:rPr>
        <w:t xml:space="preserve"> ticket </w:t>
      </w:r>
      <w:proofErr w:type="spellStart"/>
      <w:r w:rsidRPr="00CB0AEB">
        <w:rPr>
          <w:rFonts w:cstheme="minorHAnsi"/>
          <w:sz w:val="20"/>
          <w:szCs w:val="20"/>
          <w:lang w:val="de-DE"/>
        </w:rPr>
        <w:t>prices</w:t>
      </w:r>
      <w:proofErr w:type="spellEnd"/>
      <w:r w:rsidR="00FA332F">
        <w:rPr>
          <w:rFonts w:cstheme="minorHAnsi"/>
          <w:sz w:val="20"/>
          <w:szCs w:val="20"/>
          <w:lang w:val="de-DE"/>
        </w:rPr>
        <w:t>:</w:t>
      </w:r>
    </w:p>
    <w:p w:rsidR="00FA332F" w:rsidRDefault="00FA332F" w:rsidP="00FA332F">
      <w:pPr>
        <w:rPr>
          <w:rFonts w:cstheme="minorHAnsi"/>
          <w:sz w:val="20"/>
          <w:szCs w:val="20"/>
          <w:lang w:val="de-DE"/>
        </w:rPr>
      </w:pP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Haus der Berliner </w:t>
      </w:r>
      <w:r w:rsidRPr="00FA332F">
        <w:rPr>
          <w:rFonts w:cstheme="minorHAnsi"/>
          <w:sz w:val="20"/>
          <w:szCs w:val="20"/>
          <w:lang w:val="de-DE"/>
        </w:rPr>
        <w:t>Festspiele</w:t>
      </w:r>
      <w:r>
        <w:rPr>
          <w:rFonts w:cstheme="minorHAnsi"/>
          <w:sz w:val="20"/>
          <w:szCs w:val="20"/>
          <w:lang w:val="de-DE"/>
        </w:rPr>
        <w:t>: 33 - 38€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HAU1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HAU2</w:t>
      </w:r>
      <w:r>
        <w:rPr>
          <w:rFonts w:cstheme="minorHAnsi"/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17 - 22€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HAU2 Studio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10€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HAU3        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17€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 xml:space="preserve">Alte Münze    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25€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r w:rsidRPr="00FA332F">
        <w:rPr>
          <w:rFonts w:cstheme="minorHAnsi"/>
          <w:sz w:val="20"/>
          <w:szCs w:val="20"/>
          <w:lang w:val="de-DE"/>
        </w:rPr>
        <w:t>Radialsystem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22 - 27€</w:t>
      </w:r>
    </w:p>
    <w:p w:rsidR="00FA332F" w:rsidRPr="00FA332F" w:rsidRDefault="00FA332F" w:rsidP="00FA332F">
      <w:pPr>
        <w:rPr>
          <w:rFonts w:cstheme="minorHAnsi"/>
          <w:sz w:val="20"/>
          <w:szCs w:val="20"/>
          <w:lang w:val="de-DE"/>
        </w:rPr>
      </w:pPr>
      <w:proofErr w:type="spellStart"/>
      <w:r w:rsidRPr="00FA332F">
        <w:rPr>
          <w:rFonts w:cstheme="minorHAnsi"/>
          <w:sz w:val="20"/>
          <w:szCs w:val="20"/>
          <w:lang w:val="de-DE"/>
        </w:rPr>
        <w:t>Sophiensaele</w:t>
      </w:r>
      <w:proofErr w:type="spellEnd"/>
      <w:r w:rsidRPr="00FA332F">
        <w:rPr>
          <w:rFonts w:cstheme="minorHAnsi"/>
          <w:sz w:val="20"/>
          <w:szCs w:val="20"/>
          <w:lang w:val="de-DE"/>
        </w:rPr>
        <w:t xml:space="preserve">   </w:t>
      </w:r>
      <w:r>
        <w:rPr>
          <w:rFonts w:cstheme="minorHAnsi"/>
          <w:sz w:val="20"/>
          <w:szCs w:val="20"/>
          <w:lang w:val="de-DE"/>
        </w:rPr>
        <w:tab/>
      </w:r>
      <w:r>
        <w:rPr>
          <w:rFonts w:cstheme="minorHAnsi"/>
          <w:sz w:val="20"/>
          <w:szCs w:val="20"/>
          <w:lang w:val="de-DE"/>
        </w:rPr>
        <w:tab/>
        <w:t xml:space="preserve">     </w:t>
      </w:r>
      <w:r w:rsidRPr="00FA332F">
        <w:rPr>
          <w:rFonts w:cstheme="minorHAnsi"/>
          <w:sz w:val="20"/>
          <w:szCs w:val="20"/>
          <w:lang w:val="de-DE"/>
        </w:rPr>
        <w:t>22€</w:t>
      </w:r>
    </w:p>
    <w:p w:rsidR="002E742F" w:rsidRPr="00185026" w:rsidRDefault="00FA332F" w:rsidP="00FA332F">
      <w:pPr>
        <w:rPr>
          <w:rFonts w:cstheme="minorHAnsi"/>
          <w:sz w:val="20"/>
          <w:szCs w:val="20"/>
          <w:lang w:val="en-US"/>
        </w:rPr>
      </w:pPr>
      <w:r w:rsidRPr="00185026">
        <w:rPr>
          <w:rFonts w:cstheme="minorHAnsi"/>
          <w:sz w:val="20"/>
          <w:szCs w:val="20"/>
          <w:lang w:val="en-US"/>
        </w:rPr>
        <w:t>St. Elisabeth-Kirche                 22€</w:t>
      </w:r>
    </w:p>
    <w:p w:rsidR="00FA332F" w:rsidRPr="00185026" w:rsidRDefault="00FA332F">
      <w:pPr>
        <w:rPr>
          <w:rFonts w:cstheme="minorHAnsi"/>
          <w:sz w:val="20"/>
          <w:szCs w:val="20"/>
          <w:lang w:val="en-US"/>
        </w:rPr>
      </w:pPr>
    </w:p>
    <w:p w:rsidR="00221FF4" w:rsidRDefault="00CB0AEB">
      <w:pPr>
        <w:rPr>
          <w:rFonts w:cstheme="minorHAnsi"/>
          <w:sz w:val="20"/>
          <w:szCs w:val="20"/>
          <w:lang w:val="en-US"/>
        </w:rPr>
      </w:pPr>
      <w:r w:rsidRPr="00CB0AEB">
        <w:rPr>
          <w:rFonts w:cstheme="minorHAnsi"/>
          <w:sz w:val="20"/>
          <w:szCs w:val="20"/>
          <w:lang w:val="en-US"/>
        </w:rPr>
        <w:t xml:space="preserve">Please </w:t>
      </w:r>
      <w:r>
        <w:rPr>
          <w:rFonts w:cstheme="minorHAnsi"/>
          <w:sz w:val="20"/>
          <w:szCs w:val="20"/>
          <w:lang w:val="en-US"/>
        </w:rPr>
        <w:t>mark the events you would like to attend</w:t>
      </w:r>
      <w:r w:rsidRPr="00CB0AEB">
        <w:rPr>
          <w:rFonts w:cstheme="minorHAnsi"/>
          <w:sz w:val="20"/>
          <w:szCs w:val="20"/>
          <w:lang w:val="en-US"/>
        </w:rPr>
        <w:t>, save the document under your name (as word.doc or pdf) and send us the overview by e-mail to presse@tanzimaugust.de.</w:t>
      </w:r>
      <w:r>
        <w:rPr>
          <w:rFonts w:cstheme="minorHAnsi"/>
          <w:sz w:val="20"/>
          <w:szCs w:val="20"/>
          <w:lang w:val="en-US"/>
        </w:rPr>
        <w:br/>
      </w:r>
    </w:p>
    <w:p w:rsidR="00CB0AEB" w:rsidRPr="00CB0AEB" w:rsidRDefault="00CB0AEB">
      <w:pPr>
        <w:rPr>
          <w:rFonts w:cstheme="minorHAnsi"/>
          <w:sz w:val="20"/>
          <w:szCs w:val="20"/>
          <w:lang w:val="en-US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395"/>
        <w:gridCol w:w="1418"/>
        <w:gridCol w:w="1185"/>
        <w:gridCol w:w="526"/>
        <w:gridCol w:w="659"/>
        <w:gridCol w:w="1188"/>
        <w:gridCol w:w="1838"/>
      </w:tblGrid>
      <w:tr w:rsidR="00C24981" w:rsidRPr="0014739E" w:rsidTr="00000FFA">
        <w:tc>
          <w:tcPr>
            <w:tcW w:w="2395" w:type="dxa"/>
          </w:tcPr>
          <w:p w:rsidR="00E804AC" w:rsidRPr="002E742F" w:rsidRDefault="00CB0AEB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event</w:t>
            </w:r>
            <w:proofErr w:type="spellEnd"/>
          </w:p>
          <w:p w:rsidR="00E804AC" w:rsidRPr="002E742F" w:rsidRDefault="00E804AC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(</w:t>
            </w:r>
            <w:r w:rsidR="00CB0AEB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in </w:t>
            </w:r>
            <w:proofErr w:type="spellStart"/>
            <w:r w:rsidR="00CB0AEB">
              <w:rPr>
                <w:rFonts w:cstheme="minorHAnsi"/>
                <w:b/>
                <w:bCs/>
                <w:sz w:val="20"/>
                <w:szCs w:val="20"/>
                <w:lang w:val="de-DE"/>
              </w:rPr>
              <w:t>chronological</w:t>
            </w:r>
            <w:proofErr w:type="spellEnd"/>
            <w:r w:rsidR="00CB0AEB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B0AEB">
              <w:rPr>
                <w:rFonts w:cstheme="minorHAnsi"/>
                <w:b/>
                <w:bCs/>
                <w:sz w:val="20"/>
                <w:szCs w:val="20"/>
                <w:lang w:val="de-DE"/>
              </w:rPr>
              <w:t>order</w:t>
            </w:r>
            <w:proofErr w:type="spellEnd"/>
            <w:r w:rsidRPr="002E742F">
              <w:rPr>
                <w:rFonts w:cstheme="minorHAnsi"/>
                <w:b/>
                <w:bCs/>
                <w:sz w:val="20"/>
                <w:szCs w:val="20"/>
                <w:lang w:val="de-DE"/>
              </w:rPr>
              <w:t>)</w:t>
            </w: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  <w:p w:rsidR="00C24981" w:rsidRPr="002E742F" w:rsidRDefault="00C24981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E804AC" w:rsidRPr="002E742F" w:rsidRDefault="00CB0AEB">
            <w:pPr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de-DE"/>
              </w:rPr>
              <w:t>venue</w:t>
            </w:r>
            <w:proofErr w:type="spellEnd"/>
          </w:p>
        </w:tc>
        <w:tc>
          <w:tcPr>
            <w:tcW w:w="3558" w:type="dxa"/>
            <w:gridSpan w:val="4"/>
          </w:tcPr>
          <w:p w:rsidR="00E804AC" w:rsidRPr="0014739E" w:rsidRDefault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ress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ticket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for date/time</w:t>
            </w:r>
          </w:p>
        </w:tc>
        <w:tc>
          <w:tcPr>
            <w:tcW w:w="1838" w:type="dxa"/>
          </w:tcPr>
          <w:p w:rsidR="0014739E" w:rsidRPr="0014739E" w:rsidRDefault="0014739E" w:rsidP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ccompanying card </w:t>
            </w:r>
          </w:p>
          <w:p w:rsidR="00E804AC" w:rsidRPr="0014739E" w:rsidRDefault="0014739E" w:rsidP="0014739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4739E">
              <w:rPr>
                <w:rFonts w:cstheme="minorHAnsi"/>
                <w:b/>
                <w:bCs/>
                <w:sz w:val="20"/>
                <w:szCs w:val="20"/>
                <w:lang w:val="en-US"/>
              </w:rPr>
              <w:t>(costs vary depending on category)</w:t>
            </w:r>
          </w:p>
        </w:tc>
      </w:tr>
      <w:tr w:rsidR="00331A1C" w:rsidRPr="002E742F" w:rsidTr="00000FFA">
        <w:trPr>
          <w:trHeight w:val="1194"/>
        </w:trPr>
        <w:tc>
          <w:tcPr>
            <w:tcW w:w="2395" w:type="dxa"/>
          </w:tcPr>
          <w:p w:rsidR="00331A1C" w:rsidRPr="002E742F" w:rsidRDefault="0019752B" w:rsidP="0019752B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Némo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Flouret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br/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Derniers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de-DE"/>
              </w:rPr>
              <w:t>Feux</w:t>
            </w:r>
            <w:proofErr w:type="spellEnd"/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”</w:t>
            </w:r>
          </w:p>
        </w:tc>
        <w:tc>
          <w:tcPr>
            <w:tcW w:w="1418" w:type="dxa"/>
          </w:tcPr>
          <w:p w:rsidR="00331A1C" w:rsidRPr="002E742F" w:rsidRDefault="00331A1C">
            <w:pPr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HAU1</w:t>
            </w:r>
          </w:p>
        </w:tc>
        <w:tc>
          <w:tcPr>
            <w:tcW w:w="1185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20:00-2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F102E6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de-DE"/>
              </w:rPr>
              <w:t>festival</w:t>
            </w:r>
            <w:proofErr w:type="spellEnd"/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de-DE"/>
              </w:rPr>
              <w:t>opening</w:t>
            </w:r>
            <w:proofErr w:type="spellEnd"/>
          </w:p>
          <w:p w:rsidR="00331A1C" w:rsidRPr="002E742F" w:rsidRDefault="00B26B83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2"/>
            <w:r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de-DE"/>
              </w:rPr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1185" w:type="dxa"/>
            <w:gridSpan w:val="2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A4760B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="00331A1C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:00-2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A4760B"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331A1C" w:rsidRPr="002E742F" w:rsidRDefault="00331A1C" w:rsidP="00B20F1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="00331A1C" w:rsidRPr="002E742F" w:rsidRDefault="00331A1C" w:rsidP="00331A1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BE4366" w:rsidRPr="002E742F" w:rsidTr="00A4760B">
        <w:trPr>
          <w:trHeight w:val="963"/>
        </w:trPr>
        <w:tc>
          <w:tcPr>
            <w:tcW w:w="2395" w:type="dxa"/>
          </w:tcPr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Xan Dye </w:t>
            </w:r>
          </w:p>
          <w:p w:rsidR="00BE4366" w:rsidRPr="002E742F" w:rsidRDefault="00BE436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“I am rooted by I flow”</w:t>
            </w:r>
          </w:p>
        </w:tc>
        <w:tc>
          <w:tcPr>
            <w:tcW w:w="1418" w:type="dxa"/>
          </w:tcPr>
          <w:p w:rsidR="00BE4366" w:rsidRPr="002E742F" w:rsidRDefault="00BE4366" w:rsidP="00A4760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 Studio</w:t>
            </w:r>
          </w:p>
        </w:tc>
        <w:tc>
          <w:tcPr>
            <w:tcW w:w="1185" w:type="dxa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16:00-1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6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8"/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14.8.</w:t>
            </w:r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16:50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  <w:p w:rsidR="00BE4366" w:rsidRPr="002E742F" w:rsidRDefault="00BE4366" w:rsidP="00BE4366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185" w:type="dxa"/>
            <w:gridSpan w:val="2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175667">
              <w:rPr>
                <w:rFonts w:cstheme="minorHAnsi"/>
                <w:sz w:val="18"/>
                <w:szCs w:val="18"/>
                <w:lang w:val="de-DE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9"/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>
              <w:rPr>
                <w:rFonts w:cstheme="minorHAnsi"/>
                <w:sz w:val="18"/>
                <w:szCs w:val="18"/>
                <w:lang w:val="de-DE"/>
              </w:rPr>
              <w:br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15.8.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</w:t>
            </w:r>
            <w:r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8" w:type="dxa"/>
          </w:tcPr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18:00-1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10"/>
          </w:p>
          <w:p w:rsidR="007D478C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16.8.</w:t>
            </w:r>
          </w:p>
          <w:p w:rsidR="007D478C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18:</w:t>
            </w:r>
            <w:r>
              <w:rPr>
                <w:rFonts w:cstheme="minorHAnsi"/>
                <w:sz w:val="18"/>
                <w:szCs w:val="18"/>
                <w:lang w:val="de-DE"/>
              </w:rPr>
              <w:t>25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-1</w:t>
            </w:r>
            <w:r>
              <w:rPr>
                <w:rFonts w:cstheme="minorHAnsi"/>
                <w:sz w:val="18"/>
                <w:szCs w:val="18"/>
                <w:lang w:val="de-DE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:5</w:t>
            </w:r>
            <w:r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BE4366" w:rsidRPr="002E742F" w:rsidRDefault="007D478C" w:rsidP="007D478C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E4366" w:rsidRPr="002E742F" w:rsidRDefault="00BE4366" w:rsidP="00E73772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7"/>
            <w:r w:rsidRPr="002E742F">
              <w:rPr>
                <w:rFonts w:cstheme="minorHAnsi"/>
                <w:sz w:val="20"/>
                <w:szCs w:val="20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19752B" w:rsidRPr="002E742F" w:rsidTr="009C4557">
        <w:trPr>
          <w:trHeight w:val="707"/>
        </w:trPr>
        <w:tc>
          <w:tcPr>
            <w:tcW w:w="2395" w:type="dxa"/>
          </w:tcPr>
          <w:p w:rsidR="0019752B" w:rsidRPr="002E742F" w:rsidRDefault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Clara Furey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“UNARMOURED”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18:00 -19: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FA332F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FA332F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-22:00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  <w:bookmarkEnd w:id="12"/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19752B" w:rsidRPr="002E742F" w:rsidRDefault="0019752B" w:rsidP="00B20F1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1838" w:type="dxa"/>
            <w:vAlign w:val="center"/>
          </w:tcPr>
          <w:p w:rsidR="0019752B" w:rsidRPr="002E742F" w:rsidRDefault="0019752B" w:rsidP="00E73772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9752B" w:rsidRPr="002E742F" w:rsidTr="00A4760B">
        <w:trPr>
          <w:trHeight w:val="814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>Marlene Monteiro Freitas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“NÔT”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14.8.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9C4557">
        <w:trPr>
          <w:trHeight w:val="809"/>
        </w:trPr>
        <w:tc>
          <w:tcPr>
            <w:tcW w:w="2395" w:type="dxa"/>
          </w:tcPr>
          <w:p w:rsidR="0019752B" w:rsidRPr="00A351B9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Adam Linder</w:t>
            </w:r>
            <w:r w:rsidR="00A4760B" w:rsidRPr="00A351B9">
              <w:rPr>
                <w:rFonts w:cstheme="minorHAnsi"/>
                <w:sz w:val="18"/>
                <w:szCs w:val="18"/>
                <w:lang w:val="de-DE"/>
              </w:rPr>
              <w:t xml:space="preserve"> / Ethan Braun / Solistenensemble Kaleidoskop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A351B9">
              <w:rPr>
                <w:rFonts w:cstheme="minorHAnsi"/>
                <w:sz w:val="18"/>
                <w:szCs w:val="18"/>
                <w:lang w:val="de-DE"/>
              </w:rPr>
              <w:t>“TO</w:t>
            </w:r>
            <w:r w:rsidR="00E95B7D" w:rsidRPr="00A351B9">
              <w:rPr>
                <w:rFonts w:cstheme="minorHAnsi"/>
                <w:sz w:val="18"/>
                <w:szCs w:val="18"/>
                <w:lang w:val="de-DE"/>
              </w:rPr>
              <w:t>U</w:t>
            </w:r>
            <w:r w:rsidRPr="00A351B9">
              <w:rPr>
                <w:rFonts w:cstheme="minorHAnsi"/>
                <w:sz w:val="18"/>
                <w:szCs w:val="18"/>
                <w:lang w:val="de-DE"/>
              </w:rPr>
              <w:t>RNAMENT”</w:t>
            </w:r>
            <w:r w:rsidR="00A351B9">
              <w:rPr>
                <w:rFonts w:cstheme="minorHAnsi"/>
                <w:sz w:val="18"/>
                <w:szCs w:val="18"/>
                <w:lang w:val="de-DE"/>
              </w:rPr>
              <w:br/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15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838" w:type="dxa"/>
            <w:vAlign w:val="center"/>
          </w:tcPr>
          <w:p w:rsidR="0019752B" w:rsidRPr="002E742F" w:rsidRDefault="0019752B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19752B" w:rsidRPr="002E742F" w:rsidTr="009C4557">
        <w:trPr>
          <w:trHeight w:val="825"/>
        </w:trPr>
        <w:tc>
          <w:tcPr>
            <w:tcW w:w="2395" w:type="dxa"/>
          </w:tcPr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nora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chipaumire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="00A4760B" w:rsidRPr="002E742F">
              <w:rPr>
                <w:rFonts w:cstheme="minorHAnsi"/>
                <w:sz w:val="18"/>
                <w:szCs w:val="18"/>
                <w:lang w:val="en-US"/>
              </w:rPr>
              <w:t>ambudzo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Alte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Münze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15.8.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="00A351B9"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16.8.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8"/>
          </w:p>
        </w:tc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20:00-22:30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1838" w:type="dxa"/>
            <w:vAlign w:val="center"/>
          </w:tcPr>
          <w:p w:rsidR="00000FFA" w:rsidRPr="002E742F" w:rsidRDefault="00000FFA" w:rsidP="00000FF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E95B7D" w:rsidRPr="00CB0AEB" w:rsidTr="009C4557">
        <w:trPr>
          <w:trHeight w:val="791"/>
        </w:trPr>
        <w:tc>
          <w:tcPr>
            <w:tcW w:w="2395" w:type="dxa"/>
          </w:tcPr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Outbox Movement</w:t>
            </w:r>
          </w:p>
          <w:p w:rsidR="00E95B7D" w:rsidRPr="002E742F" w:rsidRDefault="00E95B7D" w:rsidP="00E95B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“Outbox Me Battle x Tanz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im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August”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E95B7D" w:rsidRPr="002E742F" w:rsidRDefault="00E95B7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Tempelhofer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Feld</w:t>
            </w:r>
          </w:p>
        </w:tc>
        <w:tc>
          <w:tcPr>
            <w:tcW w:w="3558" w:type="dxa"/>
            <w:gridSpan w:val="4"/>
          </w:tcPr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E95B7D" w:rsidRPr="002E742F" w:rsidRDefault="00E95B7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17.8., 16:00-21:00</w:t>
            </w:r>
          </w:p>
          <w:p w:rsidR="00E95B7D" w:rsidRPr="002E742F" w:rsidRDefault="00E95B7D" w:rsidP="00E95B7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0"/>
            <w:r w:rsidR="004243F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:rsidR="00025242" w:rsidRPr="00185026" w:rsidRDefault="00025242" w:rsidP="0002524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85026">
              <w:rPr>
                <w:rFonts w:cstheme="minorHAnsi"/>
                <w:sz w:val="18"/>
                <w:szCs w:val="18"/>
                <w:lang w:val="en-US"/>
              </w:rPr>
              <w:t>admission free,</w:t>
            </w:r>
          </w:p>
          <w:p w:rsidR="00E95B7D" w:rsidRPr="00185026" w:rsidRDefault="00025242" w:rsidP="0002524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85026">
              <w:rPr>
                <w:rFonts w:cstheme="minorHAnsi"/>
                <w:sz w:val="18"/>
                <w:szCs w:val="18"/>
                <w:lang w:val="en-US"/>
              </w:rPr>
              <w:t>no registration required</w:t>
            </w:r>
          </w:p>
        </w:tc>
      </w:tr>
      <w:tr w:rsidR="0019752B" w:rsidRPr="002E742F" w:rsidTr="009C4557">
        <w:trPr>
          <w:trHeight w:val="903"/>
        </w:trPr>
        <w:tc>
          <w:tcPr>
            <w:tcW w:w="2395" w:type="dxa"/>
          </w:tcPr>
          <w:p w:rsidR="000417DD" w:rsidRPr="002E742F" w:rsidRDefault="000417DD" w:rsidP="000417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Nguy</w:t>
            </w:r>
            <w:r w:rsidR="00185026" w:rsidRPr="00185026">
              <w:rPr>
                <w:rFonts w:cstheme="minorHAnsi"/>
                <w:sz w:val="18"/>
                <w:szCs w:val="18"/>
                <w:lang w:val="en-US"/>
              </w:rPr>
              <w:t>ễ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n + Transitory</w:t>
            </w:r>
          </w:p>
          <w:p w:rsidR="0019752B" w:rsidRPr="002E742F" w:rsidRDefault="0019752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suân</w:t>
            </w:r>
            <w:proofErr w:type="spellEnd"/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417DD" w:rsidRPr="002E742F">
              <w:rPr>
                <w:rFonts w:ascii="Tahoma" w:hAnsi="Tahoma" w:cs="Tahoma"/>
                <w:sz w:val="18"/>
                <w:szCs w:val="18"/>
                <w:lang w:val="de-DE"/>
              </w:rPr>
              <w:t>ซ่วน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  <w:proofErr w:type="spellEnd"/>
          </w:p>
        </w:tc>
        <w:tc>
          <w:tcPr>
            <w:tcW w:w="1418" w:type="dxa"/>
          </w:tcPr>
          <w:p w:rsidR="0019752B" w:rsidRPr="002E742F" w:rsidRDefault="000417D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185" w:type="dxa"/>
          </w:tcPr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0417D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1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0.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2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0417D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3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4B1552" w:rsidRPr="002E742F" w:rsidTr="00A4760B">
        <w:trPr>
          <w:trHeight w:val="850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Oona Doherty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“Specky Clark”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711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5"/>
        <w:tc>
          <w:tcPr>
            <w:tcW w:w="1847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4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4B1552" w:rsidRPr="002E742F" w:rsidTr="009C4557">
        <w:trPr>
          <w:trHeight w:val="708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71BODIES / Daniel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Mariblanca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“71BODIES 1DANCE”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18:00-19:11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28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17:00-18:11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21:00-22:11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  <w:tr w:rsidR="004B1552" w:rsidRPr="002E742F" w:rsidTr="00A4760B">
        <w:trPr>
          <w:trHeight w:val="815"/>
        </w:trPr>
        <w:tc>
          <w:tcPr>
            <w:tcW w:w="2395" w:type="dxa"/>
          </w:tcPr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Radouan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Mriziga</w:t>
            </w:r>
            <w:proofErr w:type="spellEnd"/>
          </w:p>
          <w:p w:rsidR="004B1552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Magec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the Desert”</w:t>
            </w:r>
          </w:p>
        </w:tc>
        <w:tc>
          <w:tcPr>
            <w:tcW w:w="1418" w:type="dxa"/>
          </w:tcPr>
          <w:p w:rsidR="004B1552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HAU2</w:t>
            </w:r>
          </w:p>
        </w:tc>
        <w:tc>
          <w:tcPr>
            <w:tcW w:w="1185" w:type="dxa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1"/>
        <w:tc>
          <w:tcPr>
            <w:tcW w:w="1185" w:type="dxa"/>
            <w:gridSpan w:val="2"/>
          </w:tcPr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22.8.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19:00-20:10</w:t>
            </w:r>
          </w:p>
          <w:p w:rsidR="004B1552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1188" w:type="dxa"/>
          </w:tcPr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23.8.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21:00-22:10</w:t>
            </w:r>
          </w:p>
          <w:p w:rsidR="004B1552" w:rsidRPr="002E742F" w:rsidRDefault="004B1552" w:rsidP="004B155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4B1552" w:rsidRPr="002E742F" w:rsidRDefault="004B155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6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</w:tr>
      <w:tr w:rsidR="0019752B" w:rsidRPr="002E742F" w:rsidTr="009C4557">
        <w:trPr>
          <w:trHeight w:val="682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Korean National Contemporary Dance Company 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Jungle </w:t>
            </w:r>
            <w:proofErr w:type="spellStart"/>
            <w:r w:rsidRPr="00A351B9">
              <w:rPr>
                <w:rFonts w:eastAsia="Malgun Gothic" w:cstheme="minorHAnsi"/>
                <w:sz w:val="14"/>
                <w:szCs w:val="14"/>
                <w:lang w:val="de-DE"/>
              </w:rPr>
              <w:t>정글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  <w:r w:rsidR="00A351B9">
              <w:rPr>
                <w:rFonts w:cstheme="minorHAnsi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</w:tcPr>
          <w:p w:rsidR="0019752B" w:rsidRPr="002E742F" w:rsidRDefault="004B1552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4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:00-20: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2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5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:00-19: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00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3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8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19752B" w:rsidRPr="002E742F" w:rsidTr="00A4760B">
        <w:trPr>
          <w:trHeight w:val="761"/>
        </w:trPr>
        <w:tc>
          <w:tcPr>
            <w:tcW w:w="2395" w:type="dxa"/>
          </w:tcPr>
          <w:p w:rsidR="0019752B" w:rsidRPr="002E742F" w:rsidRDefault="004B155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Lovísa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Ósk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Gunnarsdóttir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 xml:space="preserve"> 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When the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B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leeding 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tops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9C4557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1:45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8"/>
        <w:tc>
          <w:tcPr>
            <w:tcW w:w="1185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4B1552"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39"/>
        <w:tc>
          <w:tcPr>
            <w:tcW w:w="1188" w:type="dxa"/>
          </w:tcPr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24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4B155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:45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6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9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B176E4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anzmainz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/ Moritz </w:t>
            </w:r>
            <w:proofErr w:type="spellStart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Ostruschnjak</w:t>
            </w:r>
            <w:proofErr w:type="spellEnd"/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 xml:space="preserve"> “Trailer Park”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Radialsystem</w:t>
            </w:r>
            <w:proofErr w:type="spellEnd"/>
          </w:p>
        </w:tc>
        <w:tc>
          <w:tcPr>
            <w:tcW w:w="1185" w:type="dxa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26.8.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2"/>
        <w:tc>
          <w:tcPr>
            <w:tcW w:w="1185" w:type="dxa"/>
            <w:gridSpan w:val="2"/>
          </w:tcPr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0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D77D7B" w:rsidRPr="002E742F" w:rsidTr="009C4557">
        <w:trPr>
          <w:trHeight w:val="819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J Neve Harrington</w:t>
            </w:r>
          </w:p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“Screensaver Series: Sleeper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Softwares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St. Elisabeth-Kirche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20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D77D7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BC2BCD" w:rsidRPr="002E742F" w:rsidTr="00A4760B">
        <w:trPr>
          <w:trHeight w:val="819"/>
        </w:trPr>
        <w:tc>
          <w:tcPr>
            <w:tcW w:w="2395" w:type="dxa"/>
          </w:tcPr>
          <w:p w:rsidR="00BE4366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Lia Rodrigues </w:t>
            </w:r>
          </w:p>
          <w:p w:rsidR="00BC2BCD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Companhia de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Danças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“Borda”</w:t>
            </w:r>
          </w:p>
        </w:tc>
        <w:tc>
          <w:tcPr>
            <w:tcW w:w="1418" w:type="dxa"/>
          </w:tcPr>
          <w:p w:rsidR="00BC2BCD" w:rsidRPr="002E742F" w:rsidRDefault="00BC2BCD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Haus der Berliner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Festspiele</w:t>
            </w:r>
            <w:proofErr w:type="spellEnd"/>
          </w:p>
        </w:tc>
        <w:tc>
          <w:tcPr>
            <w:tcW w:w="1711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27.8.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20:00-21:00</w:t>
            </w:r>
          </w:p>
          <w:p w:rsidR="00BC2BCD" w:rsidRPr="002E742F" w:rsidRDefault="00BC2BCD" w:rsidP="00BC2BCD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BC2BCD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7D7B" w:rsidRPr="002E742F" w:rsidTr="009C4557">
        <w:trPr>
          <w:trHeight w:val="887"/>
        </w:trPr>
        <w:tc>
          <w:tcPr>
            <w:tcW w:w="2395" w:type="dxa"/>
          </w:tcPr>
          <w:p w:rsidR="00D77D7B" w:rsidRPr="002E742F" w:rsidRDefault="00D77D7B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Yara Boustany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br/>
              <w:t>“The Valley of Sleep”</w:t>
            </w:r>
          </w:p>
        </w:tc>
        <w:tc>
          <w:tcPr>
            <w:tcW w:w="1418" w:type="dxa"/>
          </w:tcPr>
          <w:p w:rsidR="00D77D7B" w:rsidRPr="002E742F" w:rsidRDefault="00D77D7B" w:rsidP="009C455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HAU3</w:t>
            </w:r>
          </w:p>
        </w:tc>
        <w:tc>
          <w:tcPr>
            <w:tcW w:w="1185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28.8.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18:00-18:50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5" w:type="dxa"/>
            <w:gridSpan w:val="2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19:00-19:50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8" w:type="dxa"/>
          </w:tcPr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30.8.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17:00-17:50</w:t>
            </w:r>
          </w:p>
          <w:p w:rsidR="00D77D7B" w:rsidRPr="002E742F" w:rsidRDefault="00D77D7B" w:rsidP="00D77D7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38" w:type="dxa"/>
            <w:vAlign w:val="center"/>
          </w:tcPr>
          <w:p w:rsidR="00D77D7B" w:rsidRPr="002E742F" w:rsidRDefault="00211812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19752B" w:rsidRPr="002E742F" w:rsidTr="00B176E4">
        <w:trPr>
          <w:trHeight w:val="887"/>
        </w:trPr>
        <w:tc>
          <w:tcPr>
            <w:tcW w:w="2395" w:type="dxa"/>
          </w:tcPr>
          <w:p w:rsidR="0019752B" w:rsidRPr="002E742F" w:rsidRDefault="00BC2BCD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Cullberg</w:t>
            </w:r>
            <w:proofErr w:type="spell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/ Ligia Lewis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Some Thing Folk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19752B" w:rsidP="00B176E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HAU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85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D77D7B" w:rsidRPr="002E742F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9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5"/>
        <w:tc>
          <w:tcPr>
            <w:tcW w:w="1185" w:type="dxa"/>
            <w:gridSpan w:val="2"/>
          </w:tcPr>
          <w:p w:rsidR="0019752B" w:rsidRPr="002E742F" w:rsidRDefault="00BC2BCD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21:00-22:</w:t>
            </w:r>
            <w:r w:rsidR="00211812"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0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  <w:bookmarkEnd w:id="46"/>
        <w:tc>
          <w:tcPr>
            <w:tcW w:w="1188" w:type="dxa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="00BC2BCD" w:rsidRPr="002E742F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.8.</w:t>
            </w:r>
          </w:p>
          <w:p w:rsidR="0019752B" w:rsidRPr="002E742F" w:rsidRDefault="00211812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21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:00-2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15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1"/>
            <w:r w:rsidRPr="002E742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1838" w:type="dxa"/>
            <w:vAlign w:val="center"/>
          </w:tcPr>
          <w:p w:rsidR="0019752B" w:rsidRPr="002E742F" w:rsidRDefault="0019752B" w:rsidP="0019752B">
            <w:pPr>
              <w:ind w:firstLine="708"/>
              <w:rPr>
                <w:rFonts w:cstheme="minorHAnsi"/>
                <w:sz w:val="20"/>
                <w:szCs w:val="20"/>
                <w:lang w:val="en-US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1"/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</w:tr>
      <w:tr w:rsidR="0019752B" w:rsidRPr="002E742F" w:rsidTr="001E5CEA">
        <w:trPr>
          <w:trHeight w:val="747"/>
        </w:trPr>
        <w:tc>
          <w:tcPr>
            <w:tcW w:w="2395" w:type="dxa"/>
          </w:tcPr>
          <w:p w:rsidR="0019752B" w:rsidRPr="002E742F" w:rsidRDefault="00211812" w:rsidP="0019752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Inka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Romaní</w:t>
            </w:r>
            <w:proofErr w:type="spellEnd"/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br/>
              <w:t>“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Fandango Reloaded</w:t>
            </w:r>
            <w:r w:rsidR="0019752B" w:rsidRPr="002E742F">
              <w:rPr>
                <w:rFonts w:cstheme="minorHAnsi"/>
                <w:sz w:val="18"/>
                <w:szCs w:val="18"/>
                <w:lang w:val="en-US"/>
              </w:rPr>
              <w:t>”</w:t>
            </w:r>
          </w:p>
        </w:tc>
        <w:tc>
          <w:tcPr>
            <w:tcW w:w="1418" w:type="dxa"/>
          </w:tcPr>
          <w:p w:rsidR="0019752B" w:rsidRPr="002E742F" w:rsidRDefault="00211812" w:rsidP="001E5C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HAU2</w:t>
            </w:r>
          </w:p>
        </w:tc>
        <w:tc>
          <w:tcPr>
            <w:tcW w:w="1711" w:type="dxa"/>
            <w:gridSpan w:val="2"/>
          </w:tcPr>
          <w:p w:rsidR="0019752B" w:rsidRPr="002E742F" w:rsidRDefault="005E5093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29</w:t>
            </w:r>
            <w:r w:rsidR="0019752B"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19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bookmarkEnd w:id="49"/>
        <w:tc>
          <w:tcPr>
            <w:tcW w:w="1847" w:type="dxa"/>
            <w:gridSpan w:val="2"/>
          </w:tcPr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="005E5093">
              <w:rPr>
                <w:rFonts w:cstheme="minorHAnsi"/>
                <w:sz w:val="18"/>
                <w:szCs w:val="18"/>
                <w:lang w:val="de-DE"/>
              </w:rPr>
              <w:t>0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.8.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9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:00-19:</w:t>
            </w:r>
            <w:r w:rsidR="00B176E4" w:rsidRPr="002E742F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t>0</w:t>
            </w:r>
          </w:p>
          <w:p w:rsidR="0019752B" w:rsidRPr="002E742F" w:rsidRDefault="0019752B" w:rsidP="0019752B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5"/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  <w:bookmarkEnd w:id="50"/>
          </w:p>
        </w:tc>
        <w:tc>
          <w:tcPr>
            <w:tcW w:w="1838" w:type="dxa"/>
            <w:vAlign w:val="center"/>
          </w:tcPr>
          <w:p w:rsidR="0019752B" w:rsidRPr="002E742F" w:rsidRDefault="00000FFA" w:rsidP="0019752B">
            <w:pPr>
              <w:ind w:firstLine="708"/>
              <w:rPr>
                <w:rFonts w:cstheme="minorHAnsi"/>
                <w:sz w:val="20"/>
                <w:szCs w:val="20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211812" w:rsidRPr="002E742F" w:rsidTr="00D71322">
        <w:trPr>
          <w:trHeight w:val="935"/>
        </w:trPr>
        <w:tc>
          <w:tcPr>
            <w:tcW w:w="2395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Jeremy </w:t>
            </w: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Nedd</w:t>
            </w:r>
            <w:proofErr w:type="spellEnd"/>
          </w:p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742F">
              <w:rPr>
                <w:rFonts w:cstheme="minorHAnsi"/>
                <w:sz w:val="18"/>
                <w:szCs w:val="18"/>
                <w:lang w:val="en-US"/>
              </w:rPr>
              <w:t>“</w:t>
            </w:r>
            <w:proofErr w:type="gramStart"/>
            <w:r w:rsidRPr="002E742F">
              <w:rPr>
                <w:rFonts w:cstheme="minorHAnsi"/>
                <w:sz w:val="18"/>
                <w:szCs w:val="18"/>
                <w:lang w:val="en-US"/>
              </w:rPr>
              <w:t>from</w:t>
            </w:r>
            <w:proofErr w:type="gramEnd"/>
            <w:r w:rsidRPr="002E742F">
              <w:rPr>
                <w:rFonts w:cstheme="minorHAnsi"/>
                <w:sz w:val="18"/>
                <w:szCs w:val="18"/>
                <w:lang w:val="en-US"/>
              </w:rPr>
              <w:t xml:space="preserve"> rock to rock … aka</w:t>
            </w:r>
            <w:r w:rsidR="00D71322" w:rsidRPr="002E742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E742F">
              <w:rPr>
                <w:rFonts w:cstheme="minorHAnsi"/>
                <w:sz w:val="18"/>
                <w:szCs w:val="18"/>
                <w:lang w:val="en-US"/>
              </w:rPr>
              <w:t>how magnolia was taken for granite”</w:t>
            </w:r>
          </w:p>
        </w:tc>
        <w:tc>
          <w:tcPr>
            <w:tcW w:w="1418" w:type="dxa"/>
          </w:tcPr>
          <w:p w:rsidR="00211812" w:rsidRPr="002E742F" w:rsidRDefault="00211812" w:rsidP="001E5CE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742F">
              <w:rPr>
                <w:rFonts w:cstheme="minorHAnsi"/>
                <w:sz w:val="18"/>
                <w:szCs w:val="18"/>
                <w:lang w:val="en-US"/>
              </w:rPr>
              <w:t>Sophiensæle</w:t>
            </w:r>
            <w:proofErr w:type="spellEnd"/>
          </w:p>
        </w:tc>
        <w:tc>
          <w:tcPr>
            <w:tcW w:w="1711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29.8.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21:00-22:15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47" w:type="dxa"/>
            <w:gridSpan w:val="2"/>
          </w:tcPr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30.8.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t>19:00-20:15</w:t>
            </w:r>
          </w:p>
          <w:p w:rsidR="00211812" w:rsidRPr="002E742F" w:rsidRDefault="00211812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instrText xml:space="preserve"> FORMCHECKBOX </w:instrText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separate"/>
            </w:r>
            <w:r w:rsidRPr="002E742F">
              <w:rPr>
                <w:rFonts w:cstheme="minorHAnsi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38" w:type="dxa"/>
          </w:tcPr>
          <w:p w:rsidR="00211812" w:rsidRPr="002E742F" w:rsidRDefault="00211812" w:rsidP="00211812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211812" w:rsidRPr="002E742F" w:rsidRDefault="00000FFA" w:rsidP="00211812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E742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6409D" w:rsidRPr="002E742F" w:rsidRDefault="0036409D" w:rsidP="00221FF4">
      <w:pPr>
        <w:rPr>
          <w:rFonts w:cstheme="minorHAnsi"/>
          <w:sz w:val="20"/>
          <w:szCs w:val="20"/>
          <w:lang w:val="de-DE"/>
        </w:rPr>
      </w:pPr>
    </w:p>
    <w:sectPr w:rsidR="0036409D" w:rsidRPr="002E742F" w:rsidSect="00840EA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888" w:rsidRDefault="00886888" w:rsidP="005E5093">
      <w:r>
        <w:separator/>
      </w:r>
    </w:p>
  </w:endnote>
  <w:endnote w:type="continuationSeparator" w:id="0">
    <w:p w:rsidR="00886888" w:rsidRDefault="00886888" w:rsidP="005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888" w:rsidRDefault="00886888" w:rsidP="005E5093">
      <w:r>
        <w:separator/>
      </w:r>
    </w:p>
  </w:footnote>
  <w:footnote w:type="continuationSeparator" w:id="0">
    <w:p w:rsidR="00886888" w:rsidRDefault="00886888" w:rsidP="005E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C"/>
    <w:rsid w:val="00000FFA"/>
    <w:rsid w:val="00012008"/>
    <w:rsid w:val="00025242"/>
    <w:rsid w:val="00027712"/>
    <w:rsid w:val="000417DD"/>
    <w:rsid w:val="001435C7"/>
    <w:rsid w:val="0014739E"/>
    <w:rsid w:val="00175667"/>
    <w:rsid w:val="00185026"/>
    <w:rsid w:val="0019752B"/>
    <w:rsid w:val="001E5CEA"/>
    <w:rsid w:val="00211812"/>
    <w:rsid w:val="00221FF4"/>
    <w:rsid w:val="002559CA"/>
    <w:rsid w:val="002E742F"/>
    <w:rsid w:val="002F16D2"/>
    <w:rsid w:val="00311382"/>
    <w:rsid w:val="00331A1C"/>
    <w:rsid w:val="003620FF"/>
    <w:rsid w:val="0036409D"/>
    <w:rsid w:val="004243FB"/>
    <w:rsid w:val="004B1552"/>
    <w:rsid w:val="004E0699"/>
    <w:rsid w:val="00545DD3"/>
    <w:rsid w:val="0059038B"/>
    <w:rsid w:val="005E5093"/>
    <w:rsid w:val="00647612"/>
    <w:rsid w:val="00665F75"/>
    <w:rsid w:val="006C5ABF"/>
    <w:rsid w:val="006D4A60"/>
    <w:rsid w:val="00762A97"/>
    <w:rsid w:val="007B30E0"/>
    <w:rsid w:val="007D478C"/>
    <w:rsid w:val="007E305B"/>
    <w:rsid w:val="007E482A"/>
    <w:rsid w:val="007F7EEF"/>
    <w:rsid w:val="00840EA4"/>
    <w:rsid w:val="008518B0"/>
    <w:rsid w:val="008779E8"/>
    <w:rsid w:val="00886888"/>
    <w:rsid w:val="00984023"/>
    <w:rsid w:val="009B36F4"/>
    <w:rsid w:val="009C4557"/>
    <w:rsid w:val="009F0D58"/>
    <w:rsid w:val="00A17F96"/>
    <w:rsid w:val="00A351B9"/>
    <w:rsid w:val="00A4760B"/>
    <w:rsid w:val="00AE3B31"/>
    <w:rsid w:val="00B176E4"/>
    <w:rsid w:val="00B20F1E"/>
    <w:rsid w:val="00B26B83"/>
    <w:rsid w:val="00BC2BCD"/>
    <w:rsid w:val="00BE4366"/>
    <w:rsid w:val="00C24981"/>
    <w:rsid w:val="00C7087A"/>
    <w:rsid w:val="00C709C7"/>
    <w:rsid w:val="00CB0AEB"/>
    <w:rsid w:val="00CF13FF"/>
    <w:rsid w:val="00D71322"/>
    <w:rsid w:val="00D77D7B"/>
    <w:rsid w:val="00E73772"/>
    <w:rsid w:val="00E804AC"/>
    <w:rsid w:val="00E95B7D"/>
    <w:rsid w:val="00ED708E"/>
    <w:rsid w:val="00F102E6"/>
    <w:rsid w:val="00F846C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5BD"/>
  <w15:chartTrackingRefBased/>
  <w15:docId w15:val="{C98DE717-B990-CE4B-9D6F-9C5ED20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04A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4A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417DD"/>
    <w:rPr>
      <w:rFonts w:ascii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2E742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0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E50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0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e@tanzimaugus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1ACC4-99D8-CF4B-805C-7FE9041C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Nagel</dc:creator>
  <cp:keywords/>
  <dc:description/>
  <cp:lastModifiedBy>Mutiara Berthold</cp:lastModifiedBy>
  <cp:revision>30</cp:revision>
  <cp:lastPrinted>2025-06-18T08:52:00Z</cp:lastPrinted>
  <dcterms:created xsi:type="dcterms:W3CDTF">2025-04-02T09:02:00Z</dcterms:created>
  <dcterms:modified xsi:type="dcterms:W3CDTF">2025-06-26T15:36:00Z</dcterms:modified>
</cp:coreProperties>
</file>